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3D" w:rsidRDefault="0094253D" w:rsidP="0094253D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253D" w:rsidRPr="00B221E7" w:rsidRDefault="0094253D" w:rsidP="0094253D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94253D" w:rsidRDefault="0094253D" w:rsidP="0094253D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94253D" w:rsidRPr="00277D20" w:rsidRDefault="0094253D" w:rsidP="0094253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«Для индивидуального жилищного строительства» код 2.1.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57:26:0000000:1481,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СТ «Восход», участок №511 </w:t>
      </w:r>
    </w:p>
    <w:p w:rsidR="0094253D" w:rsidRPr="00887BBA" w:rsidRDefault="0094253D" w:rsidP="0094253D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94253D" w:rsidRPr="00634C39" w:rsidRDefault="0094253D" w:rsidP="0094253D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94253D" w:rsidRPr="00887BBA" w:rsidRDefault="0094253D" w:rsidP="0094253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u w:val="single"/>
        </w:rPr>
        <w:t xml:space="preserve"> июля 2023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13 июля 2023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94253D" w:rsidRPr="00887BBA" w:rsidRDefault="0094253D" w:rsidP="0094253D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94253D" w:rsidRPr="00887BBA" w:rsidRDefault="0094253D" w:rsidP="0094253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94253D" w:rsidRPr="00887BBA" w:rsidRDefault="0094253D" w:rsidP="0094253D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94253D" w:rsidRPr="00887BBA" w:rsidRDefault="0094253D" w:rsidP="0094253D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94253D" w:rsidRPr="00887BBA" w:rsidRDefault="0094253D" w:rsidP="0094253D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94253D" w:rsidRPr="00887BBA" w:rsidRDefault="0094253D" w:rsidP="0094253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94253D" w:rsidRPr="00887BBA" w:rsidRDefault="0094253D" w:rsidP="0094253D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94253D" w:rsidRPr="00887BBA" w:rsidRDefault="0094253D" w:rsidP="0094253D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>: __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94253D" w:rsidRPr="00C3380A" w:rsidRDefault="0094253D" w:rsidP="0094253D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94253D" w:rsidRPr="00887BBA" w:rsidRDefault="0094253D" w:rsidP="0094253D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94253D" w:rsidRPr="00277D20" w:rsidRDefault="0094253D" w:rsidP="0094253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«Для индивидуального жилищного строительства» код 2.1. (по ПЗЗ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57:26:0000000:1481,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СТ «Восход», участок №511 </w:t>
      </w:r>
    </w:p>
    <w:p w:rsidR="0094253D" w:rsidRPr="00887BBA" w:rsidRDefault="0094253D" w:rsidP="0094253D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94253D" w:rsidRPr="001072A5" w:rsidRDefault="0094253D" w:rsidP="0094253D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 xml:space="preserve">размещены на </w:t>
      </w:r>
      <w:r w:rsidRPr="00C3380A">
        <w:rPr>
          <w:b/>
          <w:bCs/>
          <w:sz w:val="26"/>
          <w:szCs w:val="26"/>
          <w:u w:val="single"/>
        </w:rPr>
        <w:t xml:space="preserve">информационном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94253D" w:rsidRPr="0039151B" w:rsidRDefault="0094253D" w:rsidP="0094253D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94253D" w:rsidRDefault="0094253D" w:rsidP="0094253D">
      <w:pPr>
        <w:jc w:val="right"/>
      </w:pPr>
    </w:p>
    <w:p w:rsidR="0094253D" w:rsidRDefault="0094253D" w:rsidP="0094253D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4253D" w:rsidRDefault="0094253D" w:rsidP="0094253D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3D" w:rsidRDefault="0094253D" w:rsidP="0094253D">
      <w:pPr>
        <w:jc w:val="center"/>
      </w:pPr>
    </w:p>
    <w:p w:rsidR="0094253D" w:rsidRPr="000908D9" w:rsidRDefault="0094253D" w:rsidP="0094253D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94253D" w:rsidRPr="000908D9" w:rsidRDefault="0094253D" w:rsidP="0094253D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4253D" w:rsidRPr="000908D9" w:rsidRDefault="0094253D" w:rsidP="0094253D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4253D" w:rsidRDefault="0094253D" w:rsidP="0094253D">
      <w:pPr>
        <w:pStyle w:val="2"/>
        <w:rPr>
          <w:rFonts w:ascii="Times New Roman" w:hAnsi="Times New Roman"/>
          <w:b w:val="0"/>
          <w:spacing w:val="60"/>
        </w:rPr>
      </w:pPr>
    </w:p>
    <w:p w:rsidR="0094253D" w:rsidRDefault="0094253D" w:rsidP="0094253D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94253D" w:rsidRPr="00AB3526" w:rsidRDefault="0094253D" w:rsidP="0094253D">
      <w:pPr>
        <w:rPr>
          <w:sz w:val="28"/>
          <w:szCs w:val="28"/>
        </w:rPr>
      </w:pPr>
    </w:p>
    <w:p w:rsidR="0094253D" w:rsidRPr="00AB3526" w:rsidRDefault="004F13AB" w:rsidP="0094253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июня 2023 года</w:t>
      </w:r>
      <w:r w:rsidR="0094253D">
        <w:rPr>
          <w:rFonts w:ascii="Times New Roman" w:hAnsi="Times New Roman"/>
          <w:sz w:val="28"/>
          <w:szCs w:val="28"/>
        </w:rPr>
        <w:t xml:space="preserve">        </w:t>
      </w:r>
      <w:r w:rsidR="0094253D"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4253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482</w:t>
      </w:r>
    </w:p>
    <w:p w:rsidR="0094253D" w:rsidRPr="00AB3526" w:rsidRDefault="0094253D" w:rsidP="0094253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94253D" w:rsidRPr="00AB3526" w:rsidRDefault="0094253D" w:rsidP="0094253D">
      <w:pPr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94253D" w:rsidRDefault="0094253D" w:rsidP="0094253D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94253D" w:rsidRDefault="0094253D" w:rsidP="0094253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94253D" w:rsidRPr="00FF5A50" w:rsidRDefault="0094253D" w:rsidP="0094253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94253D" w:rsidRPr="009059E7" w:rsidRDefault="0094253D" w:rsidP="0094253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администрация   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>:</w:t>
      </w:r>
    </w:p>
    <w:p w:rsidR="0094253D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разрешенный вид использования «Для индивидуального жилищного строительства» (код 2.1 по ПЗЗ и классификатору)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земельного участка с кадастровым </w:t>
      </w:r>
      <w:r>
        <w:rPr>
          <w:bCs/>
          <w:sz w:val="28"/>
          <w:szCs w:val="28"/>
        </w:rPr>
        <w:t>номером 57:26:0000000:1481</w:t>
      </w:r>
      <w:r w:rsidRPr="00494F7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город Ливны,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«Восход», участок №511.</w:t>
      </w:r>
    </w:p>
    <w:p w:rsidR="0094253D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 июля по 13 июля 2023 года.</w:t>
      </w:r>
    </w:p>
    <w:p w:rsidR="0094253D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94253D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94253D" w:rsidRPr="00C626B5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94253D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94253D" w:rsidRPr="009059E7" w:rsidRDefault="0094253D" w:rsidP="0094253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 </w:t>
      </w:r>
    </w:p>
    <w:p w:rsidR="0094253D" w:rsidRPr="009059E7" w:rsidRDefault="0094253D" w:rsidP="009425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53D" w:rsidRPr="009059E7" w:rsidRDefault="0094253D" w:rsidP="009425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53D" w:rsidRPr="009059E7" w:rsidRDefault="0094253D" w:rsidP="009425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94253D" w:rsidRPr="009059E7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53D" w:rsidRPr="009059E7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253D" w:rsidRDefault="0094253D" w:rsidP="0094253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94253D" w:rsidRDefault="00943DB6" w:rsidP="0094253D">
      <w:pPr>
        <w:rPr>
          <w:szCs w:val="28"/>
        </w:rPr>
      </w:pPr>
    </w:p>
    <w:sectPr w:rsidR="00943DB6" w:rsidRPr="0094253D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53D"/>
    <w:rsid w:val="00155A3B"/>
    <w:rsid w:val="004F13AB"/>
    <w:rsid w:val="005762E1"/>
    <w:rsid w:val="0094253D"/>
    <w:rsid w:val="00943DB6"/>
    <w:rsid w:val="00DB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53D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42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4253D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53D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425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253D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94253D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4253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94253D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3</cp:revision>
  <dcterms:created xsi:type="dcterms:W3CDTF">2023-06-20T12:17:00Z</dcterms:created>
  <dcterms:modified xsi:type="dcterms:W3CDTF">2023-06-21T06:53:00Z</dcterms:modified>
</cp:coreProperties>
</file>