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0CDB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0CD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000CDB">
        <w:rPr>
          <w:sz w:val="26"/>
          <w:szCs w:val="26"/>
        </w:rPr>
        <w:t xml:space="preserve">депутата </w:t>
      </w:r>
      <w:proofErr w:type="spellStart"/>
      <w:r w:rsidRPr="00000CDB">
        <w:rPr>
          <w:sz w:val="26"/>
          <w:szCs w:val="26"/>
        </w:rPr>
        <w:t>Ливенского</w:t>
      </w:r>
      <w:proofErr w:type="spellEnd"/>
      <w:r w:rsidRPr="00000CDB">
        <w:rPr>
          <w:sz w:val="26"/>
          <w:szCs w:val="26"/>
        </w:rPr>
        <w:t xml:space="preserve"> городского Совета народных депутатов </w:t>
      </w:r>
      <w:r w:rsidR="00CD5B79">
        <w:rPr>
          <w:b/>
          <w:sz w:val="26"/>
          <w:szCs w:val="26"/>
        </w:rPr>
        <w:t>Булгакова Дениса Витальевича</w:t>
      </w:r>
      <w:r w:rsidRPr="00000CDB">
        <w:rPr>
          <w:sz w:val="26"/>
          <w:szCs w:val="26"/>
        </w:rPr>
        <w:t>, его супруги и несовершеннолетних детей</w:t>
      </w:r>
      <w:r w:rsidR="00D07FA2" w:rsidRPr="00000CDB">
        <w:rPr>
          <w:sz w:val="26"/>
          <w:szCs w:val="26"/>
        </w:rPr>
        <w:t xml:space="preserve"> </w:t>
      </w:r>
      <w:r w:rsidR="00D07FA2" w:rsidRPr="00000CDB">
        <w:rPr>
          <w:b/>
          <w:sz w:val="26"/>
          <w:szCs w:val="26"/>
        </w:rPr>
        <w:t>за 20</w:t>
      </w:r>
      <w:r w:rsidR="0048754C">
        <w:rPr>
          <w:b/>
          <w:sz w:val="26"/>
          <w:szCs w:val="26"/>
        </w:rPr>
        <w:t>2</w:t>
      </w:r>
      <w:r w:rsidR="00CD5B79">
        <w:rPr>
          <w:b/>
          <w:sz w:val="26"/>
          <w:szCs w:val="26"/>
        </w:rPr>
        <w:t>1</w:t>
      </w:r>
      <w:r w:rsidR="00D07FA2" w:rsidRPr="00000CDB">
        <w:rPr>
          <w:b/>
          <w:sz w:val="26"/>
          <w:szCs w:val="26"/>
        </w:rPr>
        <w:t xml:space="preserve"> год</w:t>
      </w:r>
    </w:p>
    <w:p w:rsidR="00CD5B79" w:rsidRPr="00000CDB" w:rsidRDefault="00CD5B79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48754C" w:rsidTr="0048754C">
        <w:tc>
          <w:tcPr>
            <w:tcW w:w="1474" w:type="dxa"/>
            <w:vMerge w:val="restart"/>
          </w:tcPr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 w:rsidR="0048754C"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48754C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D5B79" w:rsidRDefault="00CD5B79" w:rsidP="00CD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48754C" w:rsidTr="0048754C">
        <w:tc>
          <w:tcPr>
            <w:tcW w:w="1474" w:type="dxa"/>
            <w:vMerge/>
          </w:tcPr>
          <w:p w:rsidR="00CD5B79" w:rsidRDefault="00CD5B79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D5B79" w:rsidRDefault="00CD5B79" w:rsidP="00C76DB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CD5B79" w:rsidRDefault="00CD5B79" w:rsidP="00C76DBD">
            <w:pPr>
              <w:spacing w:after="1" w:line="0" w:lineRule="atLeast"/>
            </w:pPr>
          </w:p>
        </w:tc>
        <w:tc>
          <w:tcPr>
            <w:tcW w:w="1134" w:type="dxa"/>
          </w:tcPr>
          <w:p w:rsidR="00CD5B79" w:rsidRPr="0048754C" w:rsidRDefault="00CD5B79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D5B79" w:rsidRPr="0048754C" w:rsidRDefault="00CD5B79" w:rsidP="0048754C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48754C" w:rsidRPr="007F5848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D5B79" w:rsidRDefault="00CD5B79" w:rsidP="0048754C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D5B79" w:rsidRDefault="00CD5B79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 w:rsidR="0048754C"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D5B79" w:rsidRDefault="00CD5B79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D5B79" w:rsidRPr="007F5848" w:rsidRDefault="00CD5B79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D5B79" w:rsidRDefault="00CD5B79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D5B79" w:rsidRDefault="00CD5B79" w:rsidP="00C76DBD">
            <w:pPr>
              <w:spacing w:after="1" w:line="0" w:lineRule="atLeast"/>
            </w:pPr>
          </w:p>
        </w:tc>
      </w:tr>
      <w:tr w:rsidR="0048754C" w:rsidTr="0048754C">
        <w:tc>
          <w:tcPr>
            <w:tcW w:w="1474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Булгаков Денис</w:t>
            </w:r>
            <w:r>
              <w:t xml:space="preserve"> </w:t>
            </w:r>
            <w:r w:rsidRPr="00CD5B79">
              <w:t>Витальевич</w:t>
            </w:r>
          </w:p>
        </w:tc>
        <w:tc>
          <w:tcPr>
            <w:tcW w:w="1282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472690,80</w:t>
            </w:r>
          </w:p>
        </w:tc>
        <w:tc>
          <w:tcPr>
            <w:tcW w:w="1134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2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CD5B79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D0492" w:rsidTr="0048754C">
        <w:tc>
          <w:tcPr>
            <w:tcW w:w="1474" w:type="dxa"/>
          </w:tcPr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2405664,86</w:t>
            </w:r>
          </w:p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 xml:space="preserve">(в том числе 2150000,00-доход, полученный от продажи т/с) </w:t>
            </w:r>
          </w:p>
        </w:tc>
        <w:tc>
          <w:tcPr>
            <w:tcW w:w="1134" w:type="dxa"/>
          </w:tcPr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>
              <w:t>- квартира</w:t>
            </w: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-квартира</w:t>
            </w:r>
          </w:p>
        </w:tc>
        <w:tc>
          <w:tcPr>
            <w:tcW w:w="1134" w:type="dxa"/>
          </w:tcPr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1134" w:type="dxa"/>
          </w:tcPr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D0492" w:rsidRP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- ВАЗ 111740 </w:t>
            </w:r>
            <w:r>
              <w:rPr>
                <w:lang w:val="en-US"/>
              </w:rPr>
              <w:t>LADA KALINA</w:t>
            </w:r>
          </w:p>
        </w:tc>
        <w:tc>
          <w:tcPr>
            <w:tcW w:w="1276" w:type="dxa"/>
          </w:tcPr>
          <w:p w:rsidR="00ED0492" w:rsidRPr="00ED0492" w:rsidRDefault="00ED0492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134" w:type="dxa"/>
          </w:tcPr>
          <w:p w:rsidR="00ED0492" w:rsidRPr="0048754C" w:rsidRDefault="00ED049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2" w:type="dxa"/>
          </w:tcPr>
          <w:p w:rsidR="00ED0492" w:rsidRPr="0048754C" w:rsidRDefault="00ED049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ED0492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754C" w:rsidTr="0048754C">
        <w:tc>
          <w:tcPr>
            <w:tcW w:w="1474" w:type="dxa"/>
          </w:tcPr>
          <w:p w:rsidR="0048754C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48754C" w:rsidRPr="0048754C" w:rsidRDefault="0048754C" w:rsidP="00487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8754C" w:rsidRPr="00ED0492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8754C" w:rsidRPr="0048754C" w:rsidRDefault="00ED0492" w:rsidP="004875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 w:rsidP="00ED0492">
      <w:pPr>
        <w:widowControl w:val="0"/>
        <w:autoSpaceDE w:val="0"/>
        <w:autoSpaceDN w:val="0"/>
        <w:adjustRightInd w:val="0"/>
      </w:pPr>
    </w:p>
    <w:sectPr w:rsidR="00281012" w:rsidSect="00ED049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00CDB"/>
    <w:rsid w:val="0001371D"/>
    <w:rsid w:val="000500A1"/>
    <w:rsid w:val="000D6596"/>
    <w:rsid w:val="00137653"/>
    <w:rsid w:val="00281012"/>
    <w:rsid w:val="002844D6"/>
    <w:rsid w:val="00365333"/>
    <w:rsid w:val="003D253F"/>
    <w:rsid w:val="0048754C"/>
    <w:rsid w:val="0055682C"/>
    <w:rsid w:val="00615B1E"/>
    <w:rsid w:val="00742600"/>
    <w:rsid w:val="007B4A28"/>
    <w:rsid w:val="007F5848"/>
    <w:rsid w:val="00897F35"/>
    <w:rsid w:val="00A26CAC"/>
    <w:rsid w:val="00CD5B79"/>
    <w:rsid w:val="00D0169F"/>
    <w:rsid w:val="00D07FA2"/>
    <w:rsid w:val="00D47B83"/>
    <w:rsid w:val="00E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2022-04-19T07:31:00Z</dcterms:modified>
</cp:coreProperties>
</file>