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3D427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D427B">
        <w:rPr>
          <w:bCs/>
          <w:sz w:val="26"/>
          <w:szCs w:val="26"/>
        </w:rPr>
        <w:t xml:space="preserve">Сведения </w:t>
      </w:r>
    </w:p>
    <w:p w:rsidR="003D253F" w:rsidRPr="003D427B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427B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3D427B">
        <w:rPr>
          <w:sz w:val="26"/>
          <w:szCs w:val="26"/>
        </w:rPr>
        <w:t xml:space="preserve">депутата </w:t>
      </w:r>
      <w:proofErr w:type="spellStart"/>
      <w:r w:rsidRPr="003D427B">
        <w:rPr>
          <w:sz w:val="26"/>
          <w:szCs w:val="26"/>
        </w:rPr>
        <w:t>Ливенского</w:t>
      </w:r>
      <w:proofErr w:type="spellEnd"/>
      <w:r w:rsidRPr="003D427B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817DC0" w:rsidRPr="003D427B">
        <w:rPr>
          <w:b/>
          <w:sz w:val="26"/>
          <w:szCs w:val="26"/>
        </w:rPr>
        <w:t>Шеламова</w:t>
      </w:r>
      <w:proofErr w:type="spellEnd"/>
      <w:r w:rsidR="00817DC0" w:rsidRPr="003D427B">
        <w:rPr>
          <w:b/>
          <w:sz w:val="26"/>
          <w:szCs w:val="26"/>
        </w:rPr>
        <w:t xml:space="preserve"> Сергея Михайловича</w:t>
      </w:r>
      <w:r w:rsidRPr="003D427B">
        <w:rPr>
          <w:sz w:val="26"/>
          <w:szCs w:val="26"/>
        </w:rPr>
        <w:t>, его супруги и несовершеннолетних детей</w:t>
      </w:r>
      <w:r w:rsidR="009F53EF" w:rsidRPr="003D427B">
        <w:rPr>
          <w:sz w:val="26"/>
          <w:szCs w:val="26"/>
        </w:rPr>
        <w:t xml:space="preserve"> </w:t>
      </w:r>
      <w:r w:rsidR="009F53EF" w:rsidRPr="003D427B">
        <w:rPr>
          <w:b/>
          <w:sz w:val="26"/>
          <w:szCs w:val="26"/>
        </w:rPr>
        <w:t>за 201</w:t>
      </w:r>
      <w:r w:rsidR="003D427B" w:rsidRPr="003D427B">
        <w:rPr>
          <w:b/>
          <w:sz w:val="26"/>
          <w:szCs w:val="26"/>
        </w:rPr>
        <w:t>9</w:t>
      </w:r>
      <w:r w:rsidR="009F53EF" w:rsidRPr="003D427B">
        <w:rPr>
          <w:b/>
          <w:sz w:val="26"/>
          <w:szCs w:val="26"/>
        </w:rPr>
        <w:t xml:space="preserve"> год</w:t>
      </w:r>
    </w:p>
    <w:p w:rsidR="003D253F" w:rsidRPr="003D427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1134"/>
        <w:gridCol w:w="1701"/>
        <w:gridCol w:w="1951"/>
        <w:gridCol w:w="2018"/>
        <w:gridCol w:w="2268"/>
      </w:tblGrid>
      <w:tr w:rsidR="003D253F" w:rsidRPr="0063445E" w:rsidTr="003D427B">
        <w:trPr>
          <w:trHeight w:val="770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17DC0">
              <w:t>Ф.И.О. лица,</w:t>
            </w:r>
          </w:p>
          <w:p w:rsidR="003D253F" w:rsidRPr="00817DC0" w:rsidRDefault="003D253F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17DC0">
              <w:t xml:space="preserve">замещающего </w:t>
            </w:r>
            <w:r w:rsidR="00817DC0">
              <w:t>м</w:t>
            </w:r>
            <w:r w:rsidRPr="00817DC0">
              <w:t>униципальную</w:t>
            </w:r>
          </w:p>
          <w:p w:rsidR="003D253F" w:rsidRPr="00817DC0" w:rsidRDefault="003D253F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17DC0">
              <w:t xml:space="preserve">должность, </w:t>
            </w:r>
            <w:proofErr w:type="gramStart"/>
            <w:r w:rsidRPr="00817DC0">
              <w:t>муниципального</w:t>
            </w:r>
            <w:proofErr w:type="gramEnd"/>
          </w:p>
          <w:p w:rsidR="003D253F" w:rsidRPr="00817DC0" w:rsidRDefault="00817DC0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служащего, </w:t>
            </w:r>
            <w:r w:rsidR="003D253F" w:rsidRPr="00817DC0">
              <w:t>его супруги</w:t>
            </w:r>
            <w:r>
              <w:t xml:space="preserve"> (супруга</w:t>
            </w:r>
            <w:r w:rsidR="003D253F" w:rsidRPr="00817DC0">
              <w:t xml:space="preserve">)  и </w:t>
            </w:r>
            <w:proofErr w:type="spellStart"/>
            <w:proofErr w:type="gramStart"/>
            <w:r w:rsidR="003D253F" w:rsidRPr="00817DC0">
              <w:t>несовершен</w:t>
            </w:r>
            <w:r>
              <w:t>-</w:t>
            </w:r>
            <w:r w:rsidR="003D253F" w:rsidRPr="00817DC0">
              <w:t>нолетних</w:t>
            </w:r>
            <w:proofErr w:type="spellEnd"/>
            <w:proofErr w:type="gramEnd"/>
            <w:r w:rsidR="003D253F" w:rsidRPr="00817DC0">
              <w:t xml:space="preserve">  детей</w:t>
            </w:r>
            <w:r>
              <w:t xml:space="preserve"> </w:t>
            </w:r>
            <w:hyperlink r:id="rId4" w:anchor="Par116" w:tooltip="Ссылка на текущий документ" w:history="1">
              <w:r w:rsidR="003D253F" w:rsidRPr="00817DC0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 xml:space="preserve">Перечень объектов  недвижимого имущества,  принадлежащих на праве собственности или </w:t>
            </w:r>
            <w:r w:rsidR="00817DC0">
              <w:t xml:space="preserve"> находящихся в </w:t>
            </w:r>
            <w:r w:rsidRPr="00817DC0">
              <w:t>пользовании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Перечень транспортных средств,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17DC0">
              <w:t>принадлежащих</w:t>
            </w:r>
            <w:proofErr w:type="gramEnd"/>
            <w:r w:rsidRPr="00817DC0">
              <w:t xml:space="preserve"> на праве       собственности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Декларированный</w:t>
            </w:r>
          </w:p>
          <w:p w:rsid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 xml:space="preserve">годовой  доход 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7DC0">
              <w:t>за</w:t>
            </w:r>
            <w:r w:rsidR="00817DC0">
              <w:t xml:space="preserve"> </w:t>
            </w:r>
            <w:r w:rsidRPr="00817DC0">
              <w:rPr>
                <w:b/>
              </w:rPr>
              <w:t>201</w:t>
            </w:r>
            <w:r w:rsidR="003D427B">
              <w:rPr>
                <w:b/>
              </w:rPr>
              <w:t>9</w:t>
            </w:r>
            <w:r w:rsidRPr="00817DC0">
              <w:rPr>
                <w:b/>
              </w:rPr>
              <w:t xml:space="preserve"> г.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(руб.)</w:t>
            </w:r>
          </w:p>
        </w:tc>
      </w:tr>
      <w:tr w:rsidR="003D253F" w:rsidRPr="0063445E" w:rsidTr="003D427B">
        <w:trPr>
          <w:trHeight w:val="909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Вид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объекта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Площадь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(кв. м)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Страна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расположения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Вид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транспортного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средства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Марка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транспортного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8016A6" w:rsidTr="003D427B">
        <w:trPr>
          <w:trHeight w:val="42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817DC0" w:rsidRDefault="00817D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Шеламов</w:t>
            </w:r>
            <w:proofErr w:type="spellEnd"/>
            <w:r>
              <w:t xml:space="preserve"> Сергей Михайлович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427B">
              <w:rPr>
                <w:i/>
              </w:rPr>
              <w:t>объекты недвижимого имущества,  принадлежащие на праве собственности</w:t>
            </w:r>
            <w:r>
              <w:t>: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магазин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закусочная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палатка по приему посуды «Ягодка»</w:t>
            </w:r>
          </w:p>
          <w:p w:rsidR="003D427B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пристройка</w:t>
            </w:r>
          </w:p>
          <w:p w:rsidR="00817DC0" w:rsidRPr="00BF2107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17DC0" w:rsidRPr="003D427B" w:rsidRDefault="00817DC0" w:rsidP="00817D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427B">
              <w:rPr>
                <w:i/>
              </w:rPr>
              <w:t>объекты  недвижимого имущества,  находящиеся в пользовании:</w:t>
            </w:r>
          </w:p>
          <w:p w:rsidR="00817DC0" w:rsidRDefault="00817DC0" w:rsidP="00BF2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F2107" w:rsidRPr="00817DC0" w:rsidRDefault="003D427B" w:rsidP="003D42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135,0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64,2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50,3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49,2</w:t>
            </w:r>
          </w:p>
          <w:p w:rsidR="003D427B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427B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41,9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8016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</w:t>
            </w:r>
            <w:r w:rsidR="008016A6">
              <w:t>7</w:t>
            </w:r>
          </w:p>
          <w:p w:rsidR="003D427B" w:rsidRPr="00817DC0" w:rsidRDefault="003D427B" w:rsidP="008016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427B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427B" w:rsidRDefault="003D427B" w:rsidP="003D42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427B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427B" w:rsidRPr="00817DC0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817DC0" w:rsidRDefault="00817DC0" w:rsidP="00817D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LADA</w:t>
            </w:r>
          </w:p>
          <w:p w:rsidR="00817DC0" w:rsidRDefault="008016A6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LARGUS</w:t>
            </w:r>
            <w:r w:rsidR="003D427B">
              <w:t>,</w:t>
            </w:r>
          </w:p>
          <w:p w:rsidR="003D427B" w:rsidRPr="003D427B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3D427B" w:rsidRDefault="003D427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421553,98</w:t>
            </w:r>
          </w:p>
          <w:p w:rsidR="008016A6" w:rsidRPr="008016A6" w:rsidRDefault="008016A6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53F" w:rsidRPr="0063445E" w:rsidTr="003D427B">
        <w:trPr>
          <w:trHeight w:val="1358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817D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  <w:p w:rsidR="003D427B" w:rsidRDefault="003D427B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427B" w:rsidRDefault="003D427B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427B" w:rsidRDefault="003D427B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427B" w:rsidRPr="00817DC0" w:rsidRDefault="003D427B" w:rsidP="003D42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3D427B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427B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3D253F" w:rsidRPr="00817DC0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9F5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</w:t>
            </w:r>
            <w:r w:rsidR="009F53E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427B" w:rsidRDefault="003D427B" w:rsidP="003D427B">
            <w:pPr>
              <w:widowControl w:val="0"/>
              <w:autoSpaceDE w:val="0"/>
              <w:autoSpaceDN w:val="0"/>
              <w:adjustRightInd w:val="0"/>
            </w:pPr>
          </w:p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3D427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195561,40</w:t>
            </w:r>
          </w:p>
        </w:tc>
      </w:tr>
      <w:tr w:rsidR="00BF2107" w:rsidRPr="0063445E" w:rsidTr="003D427B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3D427B" w:rsidRDefault="00BF2107" w:rsidP="007D12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427B">
              <w:rPr>
                <w:i/>
              </w:rPr>
              <w:t>объекты  недвижимого имущества,  находящиеся в пользовании:</w:t>
            </w:r>
          </w:p>
          <w:p w:rsidR="00BF2107" w:rsidRPr="00D33F35" w:rsidRDefault="00BF2107" w:rsidP="007D1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F35">
              <w:t xml:space="preserve"> 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9F53EF">
            <w:pPr>
              <w:jc w:val="center"/>
            </w:pPr>
            <w:r w:rsidRPr="00B65242">
              <w:t>73,</w:t>
            </w:r>
            <w:r w:rsidR="009F53E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2107" w:rsidRPr="0063445E" w:rsidTr="003D427B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3D427B" w:rsidRDefault="00BF2107" w:rsidP="00D030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427B">
              <w:rPr>
                <w:i/>
              </w:rPr>
              <w:t xml:space="preserve">объекты  недвижимого имущества,  находящиеся в пользовании: </w:t>
            </w:r>
          </w:p>
          <w:p w:rsidR="00BF2107" w:rsidRPr="008778C8" w:rsidRDefault="00BF2107" w:rsidP="00D030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8C8">
              <w:t>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9F53EF">
            <w:pPr>
              <w:jc w:val="center"/>
            </w:pPr>
            <w:r w:rsidRPr="00B65242">
              <w:t>73,</w:t>
            </w:r>
            <w:r w:rsidR="009F53E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2107" w:rsidRPr="0063445E" w:rsidTr="003D427B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3D427B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427B">
              <w:rPr>
                <w:i/>
              </w:rPr>
              <w:t xml:space="preserve">объекты  недвижимого имущества,  находящиеся в пользовании: </w:t>
            </w:r>
          </w:p>
          <w:p w:rsidR="00BF2107" w:rsidRDefault="00BF2107" w:rsidP="00BF2107">
            <w:pPr>
              <w:jc w:val="center"/>
            </w:pPr>
            <w:r w:rsidRPr="008778C8">
              <w:t>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9F53EF">
            <w:pPr>
              <w:jc w:val="center"/>
            </w:pPr>
            <w:r w:rsidRPr="00B65242">
              <w:t>73,</w:t>
            </w:r>
            <w:r w:rsidR="009F53E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3D427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812AC"/>
    <w:rsid w:val="00281012"/>
    <w:rsid w:val="002844D6"/>
    <w:rsid w:val="003D253F"/>
    <w:rsid w:val="003D427B"/>
    <w:rsid w:val="008016A6"/>
    <w:rsid w:val="00817DC0"/>
    <w:rsid w:val="009F53EF"/>
    <w:rsid w:val="00BF2107"/>
    <w:rsid w:val="00CF69FE"/>
    <w:rsid w:val="00D47B83"/>
    <w:rsid w:val="00E5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2020-05-13T08:08:00Z</dcterms:modified>
</cp:coreProperties>
</file>