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0CD" w:rsidRDefault="00C900CD" w:rsidP="00C900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CD" w:rsidRDefault="00C900CD" w:rsidP="00C9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</w:p>
    <w:p w:rsidR="00C900CD" w:rsidRDefault="00C900CD" w:rsidP="00C9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Координационного совета по развитию малого и среднего</w:t>
      </w:r>
    </w:p>
    <w:p w:rsidR="00C900CD" w:rsidRDefault="00C900CD" w:rsidP="00C9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предпринимательства и конкуренции города Ливны</w:t>
      </w:r>
    </w:p>
    <w:p w:rsidR="00C900CD" w:rsidRDefault="00C900CD" w:rsidP="00C9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 год.</w:t>
      </w:r>
    </w:p>
    <w:p w:rsidR="00C900CD" w:rsidRDefault="00C900CD" w:rsidP="00C9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920" w:type="dxa"/>
        <w:tblInd w:w="-1026" w:type="dxa"/>
        <w:tblLayout w:type="fixed"/>
        <w:tblLook w:val="04A0"/>
      </w:tblPr>
      <w:tblGrid>
        <w:gridCol w:w="594"/>
        <w:gridCol w:w="5930"/>
        <w:gridCol w:w="1616"/>
        <w:gridCol w:w="2780"/>
      </w:tblGrid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заседаний, мероприятий, рассматрива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мые вопросы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ведения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полнители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55365E" w:rsidRDefault="00C900CD" w:rsidP="00F87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Итоги деятельности</w:t>
            </w:r>
            <w:r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 предприятий малого и средн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 предпринимательства в   2019</w:t>
            </w:r>
            <w:r w:rsidRPr="00C1621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</w:t>
            </w:r>
            <w:r w:rsidRPr="00C16214">
              <w:rPr>
                <w:rFonts w:ascii="Times New Roman" w:hAnsi="Times New Roman" w:cs="Times New Roman"/>
                <w:sz w:val="28"/>
                <w:szCs w:val="28"/>
              </w:rPr>
              <w:t xml:space="preserve">у.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Выявление проблем и препятствий, сдерж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развитие малого и среднего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нимательства, определение способов их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autoSpaceDE w:val="0"/>
              <w:autoSpaceDN w:val="0"/>
              <w:adjustRightInd w:val="0"/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Апрель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DB61E8" w:rsidRDefault="00C900CD" w:rsidP="00F87C2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365E">
              <w:rPr>
                <w:rFonts w:ascii="Times New Roman" w:hAnsi="Times New Roman" w:cs="Times New Roman"/>
                <w:sz w:val="28"/>
                <w:szCs w:val="28"/>
              </w:rPr>
              <w:t xml:space="preserve">Об итогах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регионального</w:t>
            </w:r>
            <w:r w:rsidRPr="00295FDF">
              <w:rPr>
                <w:rFonts w:ascii="Times New Roman" w:hAnsi="Times New Roman" w:cs="Times New Roman"/>
                <w:sz w:val="28"/>
                <w:szCs w:val="28"/>
              </w:rPr>
              <w:t xml:space="preserve"> 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95FDF">
              <w:rPr>
                <w:rFonts w:ascii="Times New Roman" w:hAnsi="Times New Roman" w:cs="Times New Roman"/>
                <w:sz w:val="28"/>
                <w:szCs w:val="28"/>
              </w:rPr>
              <w:t xml:space="preserve"> «Про100бизнес»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города Ливны Орловской области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 w:rsidRPr="00542F44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DB61E8" w:rsidRDefault="00C900CD" w:rsidP="00F87C26">
            <w:pPr>
              <w:tabs>
                <w:tab w:val="left" w:pos="5524"/>
              </w:tabs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5365E">
              <w:rPr>
                <w:rFonts w:ascii="Times New Roman" w:hAnsi="Times New Roman" w:cs="Times New Roman"/>
                <w:sz w:val="28"/>
                <w:szCs w:val="28"/>
              </w:rPr>
              <w:t>Выполнение мероприятий муниципальной  программы «Развитие и поддержка малого и среднего  предпринимательства в городе Ли</w:t>
            </w:r>
            <w:r w:rsidRPr="0055365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5365E">
              <w:rPr>
                <w:rFonts w:ascii="Times New Roman" w:hAnsi="Times New Roman" w:cs="Times New Roman"/>
                <w:sz w:val="28"/>
                <w:szCs w:val="28"/>
              </w:rPr>
              <w:t>ны на 2017-2019 годы» в 2019 году.</w:t>
            </w:r>
            <w:r w:rsidRPr="00DB61E8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 w:rsidRPr="00542F44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9B2D0B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семинаров в образовательных учреждениях города, проведение открытых ур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ков с участием представителей малого бизнеса в целях вовлечения учащихся общеобразов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тельных учреждений города в предприним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9B2D0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тельскую деятельность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 w:rsidRPr="00542F44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0E2B70" w:rsidRDefault="00C900CD" w:rsidP="00F87C2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9B2D0B" w:rsidRDefault="00C900CD" w:rsidP="00F87C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мероприятий, проводимых в ра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ках празднования «Дня Российского предпр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нимателя».</w:t>
            </w:r>
          </w:p>
          <w:p w:rsidR="00C900CD" w:rsidRPr="009B2D0B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2D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кандидатур для награждения.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 w:rsidRPr="00542F44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B8547B" w:rsidRDefault="00C900CD" w:rsidP="00F87C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B8547B">
              <w:rPr>
                <w:rFonts w:ascii="Times New Roman" w:hAnsi="Times New Roman" w:cs="Times New Roman"/>
                <w:sz w:val="28"/>
                <w:szCs w:val="28"/>
              </w:rPr>
              <w:t>ривлечени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8547B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индивидуальных предприним</w:t>
            </w:r>
            <w:r w:rsidRPr="00B854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8547B">
              <w:rPr>
                <w:rFonts w:ascii="Times New Roman" w:hAnsi="Times New Roman" w:cs="Times New Roman"/>
                <w:sz w:val="28"/>
                <w:szCs w:val="28"/>
              </w:rPr>
              <w:t>телей к мероприятиям по празднованию Дня Победы.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 w:rsidRPr="00542F44">
              <w:rPr>
                <w:rFonts w:ascii="Times New Roman CYR" w:eastAsia="Calibri" w:hAnsi="Times New Roman CYR" w:cs="Times New Roman CYR"/>
                <w:sz w:val="28"/>
                <w:szCs w:val="28"/>
              </w:rPr>
              <w:t>Апрель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B8547B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соблюдении субъектами малого 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среднего 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предпринимательства трудового законодател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ь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ства. О проводимой работе по снижению н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формальной занятости и</w:t>
            </w:r>
            <w:r w:rsidRPr="00B8547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л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егализации зарабо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B85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ной платы на территории города.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542F44" w:rsidRDefault="00C900CD" w:rsidP="00F87C26">
            <w:pPr>
              <w:jc w:val="center"/>
              <w:rPr>
                <w:rFonts w:ascii="Times New Roman CYR" w:eastAsia="Calibri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 xml:space="preserve">Август 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962F82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Изменения в налоговом законодательстве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ФНС № 3 по Орловской области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962F82" w:rsidRDefault="00C900CD" w:rsidP="00F87C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62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 ярмарок на территории города. Привлечение субъектов малого и среднего </w:t>
            </w:r>
            <w:r w:rsidRPr="00962F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предпринимательства для участия в ярмарках.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 и торговли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962F82" w:rsidRDefault="00C900CD" w:rsidP="00F87C26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962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Рассмотрение вопросов по защите прав потр</w:t>
            </w:r>
            <w:r w:rsidRPr="00962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 w:rsidRPr="00962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бителей. Основные проблемы, ошибки, изм</w:t>
            </w:r>
            <w:r w:rsidRPr="00962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нения</w:t>
            </w:r>
            <w:r w:rsidRPr="00962F82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законодательства.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962F82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Территориальный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дел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Федеральной слу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бы по надзору в сфере защиты прав потребителей и благ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получия человека по Орловской области в </w:t>
            </w:r>
            <w:proofErr w:type="gramStart"/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. Ливны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B8547B" w:rsidRDefault="00C900CD" w:rsidP="00F87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B2D0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</w:t>
            </w:r>
            <w:r w:rsidRPr="009B2D0B">
              <w:rPr>
                <w:rFonts w:ascii="Times New Roman" w:hAnsi="Times New Roman" w:cs="Times New Roman"/>
                <w:sz w:val="28"/>
                <w:szCs w:val="28"/>
              </w:rPr>
              <w:t>доступности для инвалидов об</w:t>
            </w:r>
            <w:r w:rsidRPr="009B2D0B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9B2D0B">
              <w:rPr>
                <w:rFonts w:ascii="Times New Roman" w:hAnsi="Times New Roman" w:cs="Times New Roman"/>
                <w:sz w:val="28"/>
                <w:szCs w:val="28"/>
              </w:rPr>
              <w:t>ектов торговли и общественного питания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>
              <w:rPr>
                <w:rFonts w:ascii="Times New Roman CYR" w:eastAsia="Calibri" w:hAnsi="Times New Roman CYR" w:cs="Times New Roman CYR"/>
                <w:sz w:val="28"/>
                <w:szCs w:val="28"/>
              </w:rPr>
              <w:t>Август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8B05C5" w:rsidRDefault="00C900CD" w:rsidP="00F87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05C5">
              <w:rPr>
                <w:rFonts w:ascii="Times New Roman" w:hAnsi="Times New Roman" w:cs="Times New Roman"/>
                <w:sz w:val="28"/>
                <w:szCs w:val="28"/>
              </w:rPr>
              <w:t>Об итогах работы Фонда социального страх</w:t>
            </w:r>
            <w:r w:rsidRPr="008B05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B05C5">
              <w:rPr>
                <w:rFonts w:ascii="Times New Roman" w:hAnsi="Times New Roman" w:cs="Times New Roman"/>
                <w:sz w:val="28"/>
                <w:szCs w:val="28"/>
              </w:rPr>
              <w:t>вания города Ливны.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Фонда социального страхования города Ливны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962F82" w:rsidRDefault="00C900CD" w:rsidP="00F87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Предоставление мер поддержки субъектам м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лого и среднего предпринимательства Центром </w:t>
            </w:r>
            <w:proofErr w:type="spellStart"/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микрофинансирования</w:t>
            </w:r>
            <w:proofErr w:type="spellEnd"/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Орловской области 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Центр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</w:tr>
      <w:tr w:rsidR="00C900CD" w:rsidTr="00F87C26">
        <w:trPr>
          <w:trHeight w:val="14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Pr="00962F82" w:rsidRDefault="00C900CD" w:rsidP="00F87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Рассмотрение </w:t>
            </w:r>
            <w:proofErr w:type="gramStart"/>
            <w:r w:rsidRPr="00962F82">
              <w:rPr>
                <w:rFonts w:ascii="Times New Roman" w:hAnsi="Times New Roman" w:cs="Times New Roman"/>
                <w:sz w:val="28"/>
                <w:szCs w:val="28"/>
              </w:rPr>
              <w:t>плана проведения экспертизы нормативных правовых актов администрации</w:t>
            </w:r>
            <w:proofErr w:type="gramEnd"/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города, регулирующих развитие малого и среднего предприниматель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ства, на 2021</w:t>
            </w:r>
            <w:r w:rsidRPr="00962F8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  <w:p w:rsidR="00C900CD" w:rsidRPr="00962F82" w:rsidRDefault="00C900CD" w:rsidP="00F87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0CD" w:rsidRPr="00962F82" w:rsidRDefault="00C900CD" w:rsidP="00F87C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привлечению пре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принимателей к участию в мероприятиях по празднованию Нового года и Рождества.</w:t>
            </w:r>
          </w:p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украшении территории города, 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говых объектов и объектов сферы услуг.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  <w:tr w:rsidR="00C900CD" w:rsidTr="00F87C26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5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Координационного совета на 2021 год.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00CD" w:rsidRDefault="00C900CD" w:rsidP="00F87C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Комитет экономики, предпринимательс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 и торговли</w:t>
            </w:r>
          </w:p>
        </w:tc>
      </w:tr>
    </w:tbl>
    <w:p w:rsidR="00C900CD" w:rsidRDefault="00C900CD" w:rsidP="00C900C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00CD" w:rsidRDefault="00C900CD" w:rsidP="00C900CD"/>
    <w:p w:rsidR="00D211D0" w:rsidRDefault="00D211D0"/>
    <w:sectPr w:rsidR="00D211D0" w:rsidSect="00A20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900CD"/>
    <w:rsid w:val="00C900CD"/>
    <w:rsid w:val="00D211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0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2020-04-20T17:03:00Z</dcterms:created>
  <dcterms:modified xsi:type="dcterms:W3CDTF">2020-04-20T17:04:00Z</dcterms:modified>
</cp:coreProperties>
</file>