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B54C6A" w:rsidRPr="00B54C6A">
        <w:rPr>
          <w:b/>
          <w:sz w:val="26"/>
          <w:szCs w:val="26"/>
          <w:u w:val="single"/>
        </w:rPr>
        <w:t>Сапрыкиной Людмилы Сергеевны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C26714">
        <w:rPr>
          <w:b/>
          <w:sz w:val="26"/>
          <w:szCs w:val="26"/>
        </w:rPr>
        <w:t xml:space="preserve"> за 2018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551"/>
        <w:gridCol w:w="1418"/>
        <w:gridCol w:w="1683"/>
        <w:gridCol w:w="1969"/>
        <w:gridCol w:w="1879"/>
        <w:gridCol w:w="2407"/>
      </w:tblGrid>
      <w:tr w:rsidR="003D253F" w:rsidRPr="0063445E" w:rsidTr="00B54C6A">
        <w:trPr>
          <w:trHeight w:val="91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B54C6A">
            <w:pPr>
              <w:widowControl w:val="0"/>
              <w:autoSpaceDE w:val="0"/>
              <w:autoSpaceDN w:val="0"/>
              <w:adjustRightInd w:val="0"/>
              <w:ind w:right="-75" w:hanging="75"/>
              <w:jc w:val="center"/>
            </w:pPr>
            <w:r w:rsidRPr="00B54C6A">
              <w:t>Ф.И.О. лица,</w:t>
            </w:r>
            <w:r w:rsidR="00B54C6A">
              <w:t xml:space="preserve"> </w:t>
            </w:r>
            <w:r w:rsidRPr="00B54C6A">
              <w:t>замещающего муниципальную</w:t>
            </w:r>
            <w:r w:rsidR="00B54C6A">
              <w:t xml:space="preserve"> </w:t>
            </w:r>
            <w:r w:rsidRPr="00B54C6A">
              <w:t>должность, муниципального</w:t>
            </w:r>
          </w:p>
          <w:p w:rsidR="003D253F" w:rsidRPr="00B54C6A" w:rsidRDefault="00B54C6A" w:rsidP="00B54C6A">
            <w:pPr>
              <w:widowControl w:val="0"/>
              <w:autoSpaceDE w:val="0"/>
              <w:autoSpaceDN w:val="0"/>
              <w:adjustRightInd w:val="0"/>
              <w:ind w:right="-75" w:hanging="75"/>
              <w:jc w:val="center"/>
            </w:pPr>
            <w:r>
              <w:t xml:space="preserve">служащего, его супруги (супруга) </w:t>
            </w:r>
            <w:r w:rsidR="003D253F" w:rsidRPr="00B54C6A">
              <w:t>и</w:t>
            </w:r>
            <w:r>
              <w:t xml:space="preserve"> </w:t>
            </w:r>
            <w:r w:rsidR="003D253F" w:rsidRPr="00B54C6A">
              <w:t>несовершеннолетних</w:t>
            </w:r>
            <w:r>
              <w:t xml:space="preserve"> </w:t>
            </w:r>
            <w:r w:rsidR="003D253F" w:rsidRPr="00B54C6A">
              <w:t>детей</w:t>
            </w:r>
            <w:r>
              <w:t xml:space="preserve"> </w:t>
            </w:r>
            <w:hyperlink r:id="rId4" w:anchor="Par116" w:tooltip="Ссылка на текущий документ" w:history="1">
              <w:r w:rsidR="003D253F" w:rsidRPr="00B54C6A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Перечен</w:t>
            </w:r>
            <w:r w:rsidR="00B54C6A">
              <w:t xml:space="preserve">ь объектов </w:t>
            </w:r>
            <w:r w:rsidRPr="00B54C6A">
              <w:t xml:space="preserve">недвижимого имущества,  принадлежащих на праве собственности или </w:t>
            </w:r>
            <w:r w:rsidR="00B54C6A">
              <w:t xml:space="preserve"> находящихся в </w:t>
            </w:r>
            <w:r w:rsidRPr="00B54C6A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Перечень транспортных средств,</w:t>
            </w:r>
          </w:p>
          <w:p w:rsidR="003D253F" w:rsidRPr="00B54C6A" w:rsidRDefault="003D253F" w:rsidP="00C2671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54C6A">
              <w:t>принадлежащих</w:t>
            </w:r>
            <w:proofErr w:type="gramEnd"/>
            <w:r w:rsidRPr="00B54C6A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Декларированный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 xml:space="preserve">годовой  доход </w:t>
            </w:r>
            <w:proofErr w:type="gramStart"/>
            <w:r w:rsidRPr="00B54C6A">
              <w:t>за</w:t>
            </w:r>
            <w:proofErr w:type="gramEnd"/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4C6A">
              <w:rPr>
                <w:b/>
              </w:rPr>
              <w:t>201</w:t>
            </w:r>
            <w:r w:rsidR="00C26714">
              <w:rPr>
                <w:b/>
              </w:rPr>
              <w:t>8</w:t>
            </w:r>
            <w:r w:rsidRPr="00B54C6A">
              <w:rPr>
                <w:b/>
              </w:rPr>
              <w:t xml:space="preserve"> г.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(руб.)</w:t>
            </w:r>
          </w:p>
        </w:tc>
      </w:tr>
      <w:tr w:rsidR="003D253F" w:rsidRPr="0063445E" w:rsidTr="00B54C6A">
        <w:trPr>
          <w:trHeight w:val="111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Вид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объекта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недвижимости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Площадь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(кв. м)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Страна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Вид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транспортного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Марка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транспортного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B54C6A">
        <w:trPr>
          <w:trHeight w:val="42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Сапрыкина Людмила Сергеевна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Default="00B54C6A" w:rsidP="00B54C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 недвижимого имущества, находящиеся в </w:t>
            </w:r>
            <w:r w:rsidRPr="00B54C6A">
              <w:t>пользовании</w:t>
            </w:r>
            <w:r>
              <w:t xml:space="preserve">: </w:t>
            </w:r>
          </w:p>
          <w:p w:rsidR="00B54C6A" w:rsidRDefault="00B54C6A" w:rsidP="00B54C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B54C6A" w:rsidRPr="00B54C6A" w:rsidRDefault="00B54C6A" w:rsidP="00B54C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P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54,7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P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54C6A" w:rsidRPr="0063445E" w:rsidTr="00B54C6A">
        <w:trPr>
          <w:trHeight w:val="57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 недвижимого имущества, находящиеся в </w:t>
            </w:r>
            <w:r w:rsidRPr="00B54C6A">
              <w:t>пользовании</w:t>
            </w:r>
            <w:r>
              <w:t xml:space="preserve">: </w:t>
            </w: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B54C6A" w:rsidRP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P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54,7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P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B54C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D253F"/>
    <w:rsid w:val="008A24CD"/>
    <w:rsid w:val="00B54C6A"/>
    <w:rsid w:val="00C26714"/>
    <w:rsid w:val="00D47B83"/>
    <w:rsid w:val="00E0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2018-04-13T14:27:00Z</dcterms:created>
  <dcterms:modified xsi:type="dcterms:W3CDTF">2019-04-15T13:09:00Z</dcterms:modified>
</cp:coreProperties>
</file>